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08" w:type="dxa"/>
        <w:tblLayout w:type="fixed"/>
        <w:tblLook w:val="01E0" w:firstRow="1" w:lastRow="1" w:firstColumn="1" w:lastColumn="1" w:noHBand="0" w:noVBand="0"/>
      </w:tblPr>
      <w:tblGrid>
        <w:gridCol w:w="3456"/>
        <w:gridCol w:w="12452"/>
      </w:tblGrid>
      <w:tr w:rsidR="00737330" w:rsidRPr="001B181F" w14:paraId="52E90D63" w14:textId="77777777" w:rsidTr="001B181F">
        <w:trPr>
          <w:trHeight w:hRule="exact" w:val="2552"/>
        </w:trPr>
        <w:tc>
          <w:tcPr>
            <w:tcW w:w="3456" w:type="dxa"/>
          </w:tcPr>
          <w:p w14:paraId="4610212A" w14:textId="34664AC7" w:rsidR="00737330" w:rsidRPr="001B181F" w:rsidRDefault="00737330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9CB9ED1" wp14:editId="10309F92">
                  <wp:extent cx="655320" cy="7315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5161B" w14:textId="77777777" w:rsidR="00737330" w:rsidRPr="001B181F" w:rsidRDefault="00737330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14:paraId="50BDFF72" w14:textId="77777777" w:rsidR="00737330" w:rsidRPr="001B181F" w:rsidRDefault="00737330" w:rsidP="001B181F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B181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VILLE DE </w:t>
            </w:r>
            <w:r w:rsidRPr="00EF06AD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Plouhinec</w:t>
            </w:r>
          </w:p>
          <w:p w14:paraId="23FD9926" w14:textId="77777777" w:rsidR="00737330" w:rsidRPr="001B181F" w:rsidRDefault="00737330" w:rsidP="001B181F">
            <w:pPr>
              <w:keepNext/>
              <w:tabs>
                <w:tab w:val="left" w:pos="3686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51B36CD9" w14:textId="77777777" w:rsidR="00737330" w:rsidRDefault="00737330" w:rsidP="00DE72C4">
      <w:pPr>
        <w:rPr>
          <w:rFonts w:ascii="Arial" w:hAnsi="Arial" w:cs="Arial"/>
          <w:b/>
          <w:bCs/>
          <w:sz w:val="22"/>
          <w:szCs w:val="22"/>
        </w:rPr>
      </w:pPr>
    </w:p>
    <w:p w14:paraId="6B63B186" w14:textId="77777777" w:rsidR="00737330" w:rsidRDefault="00737330" w:rsidP="00C042F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Dossiers déposés avant le </w:t>
      </w:r>
      <w:r w:rsidRPr="00EF06AD">
        <w:rPr>
          <w:rFonts w:ascii="Arial" w:hAnsi="Arial" w:cs="Arial"/>
          <w:b/>
          <w:bCs/>
          <w:noProof/>
          <w:sz w:val="22"/>
          <w:szCs w:val="22"/>
        </w:rPr>
        <w:t>09 janvier 2023</w:t>
      </w:r>
    </w:p>
    <w:p w14:paraId="6A9E42B6" w14:textId="77777777" w:rsidR="00737330" w:rsidRDefault="00737330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737330" w14:paraId="7DEA39F7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22A6" w14:textId="77777777" w:rsidR="00737330" w:rsidRDefault="00737330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dépôt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0EAD" w14:textId="77777777" w:rsidR="00737330" w:rsidRDefault="00737330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de dossier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CA8D" w14:textId="77777777" w:rsidR="00737330" w:rsidRDefault="00737330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Pétitionnaire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7CE9" w14:textId="77777777" w:rsidR="00737330" w:rsidRDefault="00737330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du projet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A986" w14:textId="77777777" w:rsidR="00737330" w:rsidRDefault="00737330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du projet</w:t>
            </w:r>
          </w:p>
        </w:tc>
      </w:tr>
    </w:tbl>
    <w:p w14:paraId="3A112BD4" w14:textId="77777777" w:rsidR="00737330" w:rsidRDefault="00737330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3FCB3AEF" w14:textId="77777777" w:rsidR="00737330" w:rsidRDefault="00737330" w:rsidP="00DE72C4">
      <w:pPr>
        <w:rPr>
          <w:rFonts w:ascii="Arial" w:hAnsi="Arial" w:cs="Arial"/>
          <w:b/>
          <w:bCs/>
          <w:caps/>
          <w:sz w:val="22"/>
          <w:szCs w:val="22"/>
        </w:rPr>
      </w:pPr>
      <w:r w:rsidRPr="00EF06AD">
        <w:rPr>
          <w:rFonts w:ascii="Arial" w:hAnsi="Arial" w:cs="Arial"/>
          <w:b/>
          <w:bCs/>
          <w:noProof/>
          <w:sz w:val="22"/>
          <w:szCs w:val="22"/>
        </w:rPr>
        <w:t>Déclaration préalable</w:t>
      </w:r>
    </w:p>
    <w:p w14:paraId="19BDAB17" w14:textId="77777777" w:rsidR="00737330" w:rsidRPr="003E0B6E" w:rsidRDefault="00737330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737330" w14:paraId="52C65954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511F" w14:textId="77777777" w:rsidR="00737330" w:rsidRDefault="00737330">
            <w:pPr>
              <w:rPr>
                <w:rFonts w:ascii="Arial" w:hAnsi="Arial" w:cs="Arial"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06/01/2023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DBD8" w14:textId="77777777" w:rsidR="00737330" w:rsidRDefault="00737330">
            <w:pPr>
              <w:rPr>
                <w:rFonts w:ascii="Arial" w:hAnsi="Arial" w:cs="Arial"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DP 29197 23 00002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AF2F" w14:textId="77777777" w:rsidR="00737330" w:rsidRDefault="00737330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Monsieur Rémi et Bénédicte MARTIN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5D03" w14:textId="77777777" w:rsidR="00737330" w:rsidRPr="00EF06AD" w:rsidRDefault="00737330" w:rsidP="00306A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Lespernou</w:t>
            </w:r>
          </w:p>
          <w:p w14:paraId="6C112C1B" w14:textId="77777777" w:rsidR="00737330" w:rsidRDefault="00737330">
            <w:pPr>
              <w:rPr>
                <w:rFonts w:ascii="Arial" w:hAnsi="Arial" w:cs="Arial"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CA52" w14:textId="197BC61C" w:rsidR="00737330" w:rsidRPr="00EF06AD" w:rsidRDefault="00737330" w:rsidP="00306A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-Véranda  : mur pierre, vitrage mur et toit en double vitrage PVC blanc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- Remplacement de 6 fenêtres PVC bleu oscillo-battante 1 vantail et 2 portes PVC bleu double vitrage, changement des volets battants bois couleur bleu.</w:t>
            </w:r>
          </w:p>
          <w:p w14:paraId="5A65B751" w14:textId="3C6BE435" w:rsidR="00737330" w:rsidRPr="00EF06AD" w:rsidRDefault="00737330" w:rsidP="00306A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-Remplacement et agrandissement des 3 vélux et pose d'un 4ème dimension des 4 : 114/118</w:t>
            </w:r>
          </w:p>
          <w:p w14:paraId="0B368E39" w14:textId="77777777" w:rsidR="00737330" w:rsidRPr="00EF06AD" w:rsidRDefault="00737330" w:rsidP="00306A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 xml:space="preserve">-Réfection du toit penty , attenant à la maison :  double pans, ardoise </w:t>
            </w:r>
          </w:p>
          <w:p w14:paraId="1FB6603B" w14:textId="121E9C66" w:rsidR="00737330" w:rsidRPr="00EF06AD" w:rsidRDefault="00737330" w:rsidP="00306A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+ Pose porte et fenêtre PVC blanc (ouverture existante)</w:t>
            </w:r>
          </w:p>
          <w:p w14:paraId="32968057" w14:textId="77777777" w:rsidR="00737330" w:rsidRDefault="00737330">
            <w:pPr>
              <w:rPr>
                <w:rFonts w:ascii="Arial" w:hAnsi="Arial" w:cs="Arial"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Fermeture Hangard bardage en un garage fermé: bois verticale / 4 faces+ 2 ouvertures portes de garage +1 porte à l'est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1E5DCF8C" w14:textId="77777777" w:rsidR="00737330" w:rsidRDefault="00737330" w:rsidP="004445AB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0FEFF425" w14:textId="77777777" w:rsidR="00737330" w:rsidRPr="003E0B6E" w:rsidRDefault="00737330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737330" w14:paraId="3885BF29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F175" w14:textId="77777777" w:rsidR="00737330" w:rsidRDefault="00737330">
            <w:pPr>
              <w:rPr>
                <w:rFonts w:ascii="Arial" w:hAnsi="Arial" w:cs="Arial"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03/01/2023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C9F4" w14:textId="77777777" w:rsidR="00737330" w:rsidRDefault="00737330">
            <w:pPr>
              <w:rPr>
                <w:rFonts w:ascii="Arial" w:hAnsi="Arial" w:cs="Arial"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DP 29197 23 00001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752D" w14:textId="77777777" w:rsidR="00737330" w:rsidRDefault="00737330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Monsieur Jean Yves LE QUERE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0988" w14:textId="77777777" w:rsidR="00737330" w:rsidRPr="00EF06AD" w:rsidRDefault="00737330" w:rsidP="0035111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8 RUE DIDIER DAURAT</w:t>
            </w:r>
          </w:p>
          <w:p w14:paraId="42A25323" w14:textId="77777777" w:rsidR="00737330" w:rsidRDefault="00737330">
            <w:pPr>
              <w:rPr>
                <w:rFonts w:ascii="Arial" w:hAnsi="Arial" w:cs="Arial"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5069" w14:textId="0B90BE5B" w:rsidR="00737330" w:rsidRDefault="00737330">
            <w:pPr>
              <w:rPr>
                <w:rFonts w:ascii="Arial" w:hAnsi="Arial" w:cs="Arial"/>
                <w:sz w:val="22"/>
                <w:szCs w:val="22"/>
              </w:rPr>
            </w:pPr>
            <w:r w:rsidRPr="00737330">
              <w:rPr>
                <w:rFonts w:ascii="Arial" w:hAnsi="Arial" w:cs="Arial"/>
                <w:sz w:val="22"/>
                <w:szCs w:val="22"/>
              </w:rPr>
              <w:t>Abri de jardin</w:t>
            </w:r>
          </w:p>
        </w:tc>
      </w:tr>
    </w:tbl>
    <w:p w14:paraId="7E035AC3" w14:textId="4AE3515F" w:rsidR="00737330" w:rsidRDefault="00737330" w:rsidP="00737330">
      <w:pPr>
        <w:tabs>
          <w:tab w:val="left" w:pos="71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BDE6FF" w14:textId="77777777" w:rsidR="00737330" w:rsidRPr="003E0B6E" w:rsidRDefault="00737330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737330" w14:paraId="6853209D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9DBA" w14:textId="77777777" w:rsidR="00737330" w:rsidRDefault="00737330">
            <w:pPr>
              <w:rPr>
                <w:rFonts w:ascii="Arial" w:hAnsi="Arial" w:cs="Arial"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31/12/2022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C14A" w14:textId="77777777" w:rsidR="00737330" w:rsidRDefault="00737330">
            <w:pPr>
              <w:rPr>
                <w:rFonts w:ascii="Arial" w:hAnsi="Arial" w:cs="Arial"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PC 29197 22 00064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E9C2" w14:textId="77777777" w:rsidR="00737330" w:rsidRDefault="00737330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Monsieur Germain PRIOUR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81F4" w14:textId="77777777" w:rsidR="00737330" w:rsidRPr="00EF06AD" w:rsidRDefault="00737330" w:rsidP="00A621B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Chemin de menez veil</w:t>
            </w:r>
          </w:p>
          <w:p w14:paraId="20535C9D" w14:textId="77777777" w:rsidR="00737330" w:rsidRDefault="00737330">
            <w:pPr>
              <w:rPr>
                <w:rFonts w:ascii="Arial" w:hAnsi="Arial" w:cs="Arial"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A6E3" w14:textId="77777777" w:rsidR="00737330" w:rsidRDefault="00737330">
            <w:pPr>
              <w:rPr>
                <w:rFonts w:ascii="Arial" w:hAnsi="Arial" w:cs="Arial"/>
                <w:sz w:val="22"/>
                <w:szCs w:val="22"/>
              </w:rPr>
            </w:pPr>
            <w:r w:rsidRPr="00EF06AD">
              <w:rPr>
                <w:rFonts w:ascii="Arial" w:hAnsi="Arial" w:cs="Arial"/>
                <w:noProof/>
                <w:sz w:val="22"/>
                <w:szCs w:val="22"/>
              </w:rPr>
              <w:t>Construction d'une maison d'habitation et d'un préau avec cave, adjacent au garage existant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5817122E" w14:textId="77777777" w:rsidR="00737330" w:rsidRDefault="00737330" w:rsidP="004445AB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0821652D" w14:textId="77777777" w:rsidR="00737330" w:rsidRDefault="00737330" w:rsidP="00767827"/>
    <w:p w14:paraId="0433297F" w14:textId="77777777" w:rsidR="00737330" w:rsidRPr="00767827" w:rsidRDefault="00737330" w:rsidP="00767827"/>
    <w:sectPr w:rsidR="00737330" w:rsidRPr="00767827" w:rsidSect="00737330">
      <w:headerReference w:type="default" r:id="rId7"/>
      <w:footerReference w:type="even" r:id="rId8"/>
      <w:footerReference w:type="default" r:id="rId9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8BA4" w14:textId="77777777" w:rsidR="00737330" w:rsidRDefault="00737330">
      <w:r>
        <w:separator/>
      </w:r>
    </w:p>
  </w:endnote>
  <w:endnote w:type="continuationSeparator" w:id="0">
    <w:p w14:paraId="4D017A9C" w14:textId="77777777" w:rsidR="00737330" w:rsidRDefault="0073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6229" w14:textId="77777777" w:rsidR="008C0E8E" w:rsidRDefault="008C0E8E" w:rsidP="00C12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915117">
      <w:rPr>
        <w:rStyle w:val="Numrodepage"/>
      </w:rPr>
      <w:fldChar w:fldCharType="separate"/>
    </w:r>
    <w:r w:rsidR="00B90F4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C8F8733" w14:textId="77777777" w:rsidR="008C0E8E" w:rsidRDefault="008C0E8E" w:rsidP="00DA2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7A11" w14:textId="77777777" w:rsidR="008C0E8E" w:rsidRPr="00DA206E" w:rsidRDefault="008C0E8E" w:rsidP="00DA206E">
    <w:pPr>
      <w:pStyle w:val="Pieddepage"/>
      <w:ind w:right="360"/>
      <w:jc w:val="right"/>
      <w:rPr>
        <w:rFonts w:ascii="Arial" w:hAnsi="Arial" w:cs="Arial"/>
      </w:rPr>
    </w:pPr>
    <w:r w:rsidRPr="00DA206E">
      <w:rPr>
        <w:rStyle w:val="Numrodepage"/>
        <w:rFonts w:ascii="Arial" w:hAnsi="Arial" w:cs="Arial"/>
      </w:rPr>
      <w:t xml:space="preserve">Page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PAGE </w:instrText>
    </w:r>
    <w:r w:rsidRPr="00DA206E">
      <w:rPr>
        <w:rStyle w:val="Numrodepage"/>
        <w:rFonts w:ascii="Arial" w:hAnsi="Arial" w:cs="Arial"/>
      </w:rPr>
      <w:fldChar w:fldCharType="separate"/>
    </w:r>
    <w:r w:rsidR="00B90F4C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  <w:r w:rsidRPr="00DA206E">
      <w:rPr>
        <w:rStyle w:val="Numrodepage"/>
        <w:rFonts w:ascii="Arial" w:hAnsi="Arial" w:cs="Arial"/>
      </w:rPr>
      <w:t xml:space="preserve"> sur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NUMPAGES </w:instrText>
    </w:r>
    <w:r w:rsidRPr="00DA206E">
      <w:rPr>
        <w:rStyle w:val="Numrodepage"/>
        <w:rFonts w:ascii="Arial" w:hAnsi="Arial" w:cs="Arial"/>
      </w:rPr>
      <w:fldChar w:fldCharType="separate"/>
    </w:r>
    <w:r w:rsidR="00B90F4C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0438" w14:textId="77777777" w:rsidR="00737330" w:rsidRDefault="00737330">
      <w:r>
        <w:separator/>
      </w:r>
    </w:p>
  </w:footnote>
  <w:footnote w:type="continuationSeparator" w:id="0">
    <w:p w14:paraId="0E6B1CFE" w14:textId="77777777" w:rsidR="00737330" w:rsidRDefault="0073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08"/>
      <w:gridCol w:w="2500"/>
      <w:gridCol w:w="2600"/>
      <w:gridCol w:w="3300"/>
      <w:gridCol w:w="5000"/>
    </w:tblGrid>
    <w:tr w:rsidR="008C0E8E" w14:paraId="4B5D73D4" w14:textId="77777777">
      <w:tc>
        <w:tcPr>
          <w:tcW w:w="25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E41D7C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Date de dépôt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4C16C1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Numéro de dossier</w:t>
          </w:r>
        </w:p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11DBDA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Pétitionnaire</w:t>
          </w:r>
        </w:p>
      </w:tc>
      <w:tc>
        <w:tcPr>
          <w:tcW w:w="3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2C3036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Adresse du projet</w:t>
          </w:r>
        </w:p>
      </w:tc>
      <w:tc>
        <w:tcPr>
          <w:tcW w:w="5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423E51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Description du projet</w:t>
          </w:r>
        </w:p>
      </w:tc>
    </w:tr>
  </w:tbl>
  <w:p w14:paraId="5B317404" w14:textId="77777777" w:rsidR="008C0E8E" w:rsidRDefault="008C0E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textFile"/>
    <w:connectString w:val=""/>
    <w:query w:val="SELECT * FROM C:\Users\karine.thouin\AppData\Local\Temp\393724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75FBF"/>
    <w:rsid w:val="00096323"/>
    <w:rsid w:val="000D012B"/>
    <w:rsid w:val="00147EE4"/>
    <w:rsid w:val="001B181F"/>
    <w:rsid w:val="001C1B28"/>
    <w:rsid w:val="00210FA1"/>
    <w:rsid w:val="00280A41"/>
    <w:rsid w:val="002C2F86"/>
    <w:rsid w:val="00306A7F"/>
    <w:rsid w:val="0035111D"/>
    <w:rsid w:val="003B0F44"/>
    <w:rsid w:val="003C7448"/>
    <w:rsid w:val="003C77EA"/>
    <w:rsid w:val="003E0B6E"/>
    <w:rsid w:val="004445AB"/>
    <w:rsid w:val="004652C0"/>
    <w:rsid w:val="0048753D"/>
    <w:rsid w:val="004F40E1"/>
    <w:rsid w:val="00544A1C"/>
    <w:rsid w:val="0057730C"/>
    <w:rsid w:val="0058278C"/>
    <w:rsid w:val="00623F7C"/>
    <w:rsid w:val="0069491A"/>
    <w:rsid w:val="00706BC7"/>
    <w:rsid w:val="00737330"/>
    <w:rsid w:val="00742BD0"/>
    <w:rsid w:val="007467CB"/>
    <w:rsid w:val="00767827"/>
    <w:rsid w:val="00772F2A"/>
    <w:rsid w:val="00785700"/>
    <w:rsid w:val="00796ABF"/>
    <w:rsid w:val="00817899"/>
    <w:rsid w:val="00864E05"/>
    <w:rsid w:val="008C0E8E"/>
    <w:rsid w:val="00904457"/>
    <w:rsid w:val="00915117"/>
    <w:rsid w:val="00937957"/>
    <w:rsid w:val="009646BF"/>
    <w:rsid w:val="00973E84"/>
    <w:rsid w:val="00A13256"/>
    <w:rsid w:val="00A621B5"/>
    <w:rsid w:val="00A85614"/>
    <w:rsid w:val="00AA21AF"/>
    <w:rsid w:val="00B113F7"/>
    <w:rsid w:val="00B362D3"/>
    <w:rsid w:val="00B90F4C"/>
    <w:rsid w:val="00BC2FA5"/>
    <w:rsid w:val="00C00DE9"/>
    <w:rsid w:val="00C042FF"/>
    <w:rsid w:val="00C1248B"/>
    <w:rsid w:val="00C9367E"/>
    <w:rsid w:val="00C970C5"/>
    <w:rsid w:val="00CB36A4"/>
    <w:rsid w:val="00CF2C3B"/>
    <w:rsid w:val="00D573DA"/>
    <w:rsid w:val="00DA206E"/>
    <w:rsid w:val="00DE72C4"/>
    <w:rsid w:val="00DF2625"/>
    <w:rsid w:val="00E446E7"/>
    <w:rsid w:val="00E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368C"/>
  <w15:chartTrackingRefBased/>
  <w15:docId w15:val="{B81BC540-E777-4BFA-A61B-98256009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rsid w:val="00C042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A20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206E"/>
  </w:style>
  <w:style w:type="paragraph" w:styleId="En-tte">
    <w:name w:val="header"/>
    <w:basedOn w:val="Normal"/>
    <w:rsid w:val="00DA20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karine.thouin\AppData\Local\Temp\393724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Karine Thouin</cp:lastModifiedBy>
  <cp:revision>1</cp:revision>
  <dcterms:created xsi:type="dcterms:W3CDTF">2023-01-09T09:07:00Z</dcterms:created>
  <dcterms:modified xsi:type="dcterms:W3CDTF">2023-01-09T09:14:00Z</dcterms:modified>
</cp:coreProperties>
</file>